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BE" w:rsidRPr="004E40AB" w:rsidRDefault="00001FAC" w:rsidP="00CC27BE">
      <w:pPr>
        <w:jc w:val="center"/>
        <w:rPr>
          <w:rFonts w:ascii="Times New Roman" w:hAnsi="Times New Roman" w:cs="Times New Roman"/>
          <w:b/>
          <w:sz w:val="32"/>
        </w:rPr>
      </w:pPr>
      <w:r w:rsidRPr="004E40AB">
        <w:rPr>
          <w:rFonts w:ascii="Times New Roman" w:hAnsi="Times New Roman" w:cs="Times New Roman"/>
          <w:b/>
          <w:sz w:val="32"/>
        </w:rPr>
        <w:t xml:space="preserve">Training schedule: </w:t>
      </w:r>
      <w:r w:rsidR="00CC27BE" w:rsidRPr="004E40AB">
        <w:rPr>
          <w:rFonts w:ascii="Times New Roman" w:hAnsi="Times New Roman" w:cs="Times New Roman"/>
          <w:b/>
          <w:sz w:val="32"/>
        </w:rPr>
        <w:t xml:space="preserve">Volume I Audit Teams (Team No. 1 to </w:t>
      </w:r>
      <w:r w:rsidR="00476C07" w:rsidRPr="004E40AB">
        <w:rPr>
          <w:rFonts w:ascii="Times New Roman" w:hAnsi="Times New Roman" w:cs="Times New Roman"/>
          <w:b/>
          <w:sz w:val="32"/>
        </w:rPr>
        <w:t>7</w:t>
      </w:r>
      <w:r w:rsidR="00CC27BE" w:rsidRPr="004E40AB">
        <w:rPr>
          <w:rFonts w:ascii="Times New Roman" w:hAnsi="Times New Roman" w:cs="Times New Roman"/>
          <w:b/>
          <w:sz w:val="32"/>
        </w:rPr>
        <w:t>):</w:t>
      </w:r>
      <w:r w:rsidR="00476C07" w:rsidRPr="004E40AB">
        <w:rPr>
          <w:rFonts w:ascii="Times New Roman" w:hAnsi="Times New Roman" w:cs="Times New Roman"/>
          <w:b/>
          <w:sz w:val="32"/>
        </w:rPr>
        <w:t>2</w:t>
      </w:r>
      <w:r w:rsidR="00CC27BE" w:rsidRPr="004E40AB">
        <w:rPr>
          <w:rFonts w:ascii="Times New Roman" w:hAnsi="Times New Roman" w:cs="Times New Roman"/>
          <w:b/>
          <w:sz w:val="32"/>
        </w:rPr>
        <w:t xml:space="preserve"> to </w:t>
      </w:r>
      <w:r w:rsidR="00476C07" w:rsidRPr="004E40AB">
        <w:rPr>
          <w:rFonts w:ascii="Times New Roman" w:hAnsi="Times New Roman" w:cs="Times New Roman"/>
          <w:b/>
          <w:sz w:val="32"/>
        </w:rPr>
        <w:t>6</w:t>
      </w:r>
      <w:r w:rsidR="00CC27BE" w:rsidRPr="004E40AB">
        <w:rPr>
          <w:rFonts w:ascii="Times New Roman" w:hAnsi="Times New Roman" w:cs="Times New Roman"/>
          <w:b/>
          <w:sz w:val="32"/>
        </w:rPr>
        <w:t xml:space="preserve"> September at iCISA, NOIDA</w:t>
      </w:r>
    </w:p>
    <w:tbl>
      <w:tblPr>
        <w:tblStyle w:val="TableGrid"/>
        <w:tblW w:w="15539" w:type="dxa"/>
        <w:jc w:val="center"/>
        <w:shd w:val="clear" w:color="auto" w:fill="FFFFFF" w:themeFill="background1"/>
        <w:tblLayout w:type="fixed"/>
        <w:tblLook w:val="04A0"/>
      </w:tblPr>
      <w:tblGrid>
        <w:gridCol w:w="3200"/>
        <w:gridCol w:w="35"/>
        <w:gridCol w:w="3690"/>
        <w:gridCol w:w="3060"/>
        <w:gridCol w:w="3960"/>
        <w:gridCol w:w="1594"/>
      </w:tblGrid>
      <w:tr w:rsidR="004D2F31" w:rsidRPr="004E40AB" w:rsidTr="004462C4">
        <w:trPr>
          <w:jc w:val="center"/>
        </w:trPr>
        <w:tc>
          <w:tcPr>
            <w:tcW w:w="15539" w:type="dxa"/>
            <w:gridSpan w:val="6"/>
            <w:shd w:val="clear" w:color="auto" w:fill="FFFFFF" w:themeFill="background1"/>
          </w:tcPr>
          <w:p w:rsidR="00DF7A93" w:rsidRPr="004E40AB" w:rsidRDefault="00001FAC" w:rsidP="00476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0AB">
              <w:rPr>
                <w:rFonts w:ascii="Times New Roman" w:hAnsi="Times New Roman" w:cs="Times New Roman"/>
                <w:b/>
                <w:sz w:val="20"/>
                <w:szCs w:val="20"/>
              </w:rPr>
              <w:t>Day 1:</w:t>
            </w:r>
            <w:r w:rsidR="00285C0E" w:rsidRPr="004E40AB">
              <w:rPr>
                <w:rFonts w:ascii="Times New Roman" w:hAnsi="Times New Roman" w:cs="Times New Roman"/>
                <w:b/>
                <w:sz w:val="20"/>
                <w:szCs w:val="20"/>
              </w:rPr>
              <w:t>Monday (</w:t>
            </w:r>
            <w:r w:rsidR="00476C07" w:rsidRPr="004E40A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85C0E" w:rsidRPr="004E40AB">
              <w:rPr>
                <w:rFonts w:ascii="Times New Roman" w:hAnsi="Times New Roman" w:cs="Times New Roman"/>
                <w:b/>
                <w:sz w:val="20"/>
                <w:szCs w:val="20"/>
              </w:rPr>
              <w:t>/09/201</w:t>
            </w:r>
            <w:r w:rsidR="00476C07" w:rsidRPr="004E40A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285C0E" w:rsidRPr="004E40A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D2F31" w:rsidRPr="004E40AB" w:rsidTr="004462C4">
        <w:trPr>
          <w:trHeight w:val="359"/>
          <w:jc w:val="center"/>
        </w:trPr>
        <w:tc>
          <w:tcPr>
            <w:tcW w:w="3235" w:type="dxa"/>
            <w:gridSpan w:val="2"/>
            <w:shd w:val="clear" w:color="auto" w:fill="FFFFFF" w:themeFill="background1"/>
          </w:tcPr>
          <w:p w:rsidR="006901C8" w:rsidRPr="004E40AB" w:rsidRDefault="006901C8" w:rsidP="00DA4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0AB">
              <w:rPr>
                <w:rFonts w:ascii="Times New Roman" w:hAnsi="Times New Roman" w:cs="Times New Roman"/>
                <w:bCs/>
                <w:sz w:val="20"/>
                <w:szCs w:val="20"/>
              </w:rPr>
              <w:t>Session 1</w:t>
            </w:r>
          </w:p>
        </w:tc>
        <w:tc>
          <w:tcPr>
            <w:tcW w:w="3690" w:type="dxa"/>
            <w:shd w:val="clear" w:color="auto" w:fill="FFFFFF" w:themeFill="background1"/>
          </w:tcPr>
          <w:p w:rsidR="006901C8" w:rsidRPr="004E40AB" w:rsidRDefault="006901C8" w:rsidP="00DF7A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0AB">
              <w:rPr>
                <w:rFonts w:ascii="Times New Roman" w:hAnsi="Times New Roman" w:cs="Times New Roman"/>
                <w:bCs/>
                <w:sz w:val="20"/>
                <w:szCs w:val="20"/>
              </w:rPr>
              <w:t>Session 2</w:t>
            </w:r>
          </w:p>
        </w:tc>
        <w:tc>
          <w:tcPr>
            <w:tcW w:w="3060" w:type="dxa"/>
            <w:shd w:val="clear" w:color="auto" w:fill="FFFFFF" w:themeFill="background1"/>
          </w:tcPr>
          <w:p w:rsidR="006901C8" w:rsidRPr="004E40AB" w:rsidRDefault="006901C8" w:rsidP="00DA4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0AB">
              <w:rPr>
                <w:rFonts w:ascii="Times New Roman" w:hAnsi="Times New Roman" w:cs="Times New Roman"/>
                <w:bCs/>
                <w:sz w:val="20"/>
                <w:szCs w:val="20"/>
              </w:rPr>
              <w:t>Session 3</w:t>
            </w:r>
          </w:p>
        </w:tc>
        <w:tc>
          <w:tcPr>
            <w:tcW w:w="3960" w:type="dxa"/>
            <w:shd w:val="clear" w:color="auto" w:fill="FFFFFF" w:themeFill="background1"/>
          </w:tcPr>
          <w:p w:rsidR="006901C8" w:rsidRPr="004E40AB" w:rsidRDefault="006901C8" w:rsidP="00DA4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0AB">
              <w:rPr>
                <w:rFonts w:ascii="Times New Roman" w:hAnsi="Times New Roman" w:cs="Times New Roman"/>
                <w:bCs/>
                <w:sz w:val="20"/>
                <w:szCs w:val="20"/>
              </w:rPr>
              <w:t>Session 4</w:t>
            </w:r>
          </w:p>
        </w:tc>
        <w:tc>
          <w:tcPr>
            <w:tcW w:w="1594" w:type="dxa"/>
            <w:shd w:val="clear" w:color="auto" w:fill="FFFFFF" w:themeFill="background1"/>
          </w:tcPr>
          <w:p w:rsidR="006901C8" w:rsidRPr="004E40AB" w:rsidRDefault="006901C8" w:rsidP="000D14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0AB">
              <w:rPr>
                <w:rFonts w:ascii="Times New Roman" w:hAnsi="Times New Roman" w:cs="Times New Roman"/>
                <w:bCs/>
                <w:sz w:val="20"/>
                <w:szCs w:val="20"/>
              </w:rPr>
              <w:t>Evening activities</w:t>
            </w:r>
          </w:p>
        </w:tc>
      </w:tr>
      <w:tr w:rsidR="004D2F31" w:rsidRPr="004E40AB" w:rsidTr="004462C4">
        <w:trPr>
          <w:trHeight w:val="701"/>
          <w:jc w:val="center"/>
        </w:trPr>
        <w:tc>
          <w:tcPr>
            <w:tcW w:w="3235" w:type="dxa"/>
            <w:gridSpan w:val="2"/>
            <w:shd w:val="clear" w:color="auto" w:fill="FFFFFF" w:themeFill="background1"/>
          </w:tcPr>
          <w:p w:rsidR="007E0A5F" w:rsidRPr="00966A91" w:rsidRDefault="007E0A5F" w:rsidP="007E0A5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A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Introduction to  UN audits , </w:t>
            </w:r>
          </w:p>
          <w:p w:rsidR="007E0A5F" w:rsidRPr="00966A91" w:rsidRDefault="007E0A5F" w:rsidP="007E0A5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A91">
              <w:rPr>
                <w:rFonts w:ascii="Times New Roman" w:hAnsi="Times New Roman" w:cs="Times New Roman"/>
                <w:bCs/>
                <w:sz w:val="20"/>
                <w:szCs w:val="20"/>
              </w:rPr>
              <w:t>BoA work and India’s Portfolio</w:t>
            </w:r>
          </w:p>
          <w:p w:rsidR="00285C0E" w:rsidRPr="00966A91" w:rsidRDefault="00285C0E" w:rsidP="00476C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A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(Mr. </w:t>
            </w:r>
            <w:r w:rsidR="00476C07" w:rsidRPr="00966A91">
              <w:rPr>
                <w:rFonts w:ascii="Times New Roman" w:hAnsi="Times New Roman" w:cs="Times New Roman"/>
                <w:bCs/>
                <w:sz w:val="20"/>
                <w:szCs w:val="20"/>
              </w:rPr>
              <w:t>K.S. Subramanian</w:t>
            </w:r>
            <w:r w:rsidRPr="00966A9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690" w:type="dxa"/>
            <w:shd w:val="clear" w:color="auto" w:fill="FFFFFF" w:themeFill="background1"/>
          </w:tcPr>
          <w:p w:rsidR="00E14F3B" w:rsidRPr="00966A91" w:rsidRDefault="00E14F3B" w:rsidP="00285C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A91">
              <w:rPr>
                <w:rFonts w:ascii="Times New Roman" w:hAnsi="Times New Roman" w:cs="Times New Roman"/>
                <w:bCs/>
                <w:sz w:val="20"/>
                <w:szCs w:val="20"/>
              </w:rPr>
              <w:t>Standard Operating Procedures</w:t>
            </w:r>
          </w:p>
          <w:p w:rsidR="00285C0E" w:rsidRPr="00966A91" w:rsidRDefault="00E14F3B" w:rsidP="00285C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A9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285C0E" w:rsidRPr="00966A91">
              <w:rPr>
                <w:rFonts w:ascii="Times New Roman" w:hAnsi="Times New Roman" w:cs="Times New Roman"/>
                <w:bCs/>
                <w:sz w:val="20"/>
                <w:szCs w:val="20"/>
              </w:rPr>
              <w:t>SOPs</w:t>
            </w:r>
            <w:r w:rsidRPr="00966A9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F059E" w:rsidRPr="00966A91" w:rsidRDefault="00285C0E" w:rsidP="00476C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A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(Mr. </w:t>
            </w:r>
            <w:r w:rsidR="00476C07" w:rsidRPr="00966A91">
              <w:rPr>
                <w:rFonts w:ascii="Times New Roman" w:hAnsi="Times New Roman" w:cs="Times New Roman"/>
                <w:bCs/>
                <w:sz w:val="20"/>
                <w:szCs w:val="20"/>
              </w:rPr>
              <w:t>Kulwant Singh</w:t>
            </w:r>
            <w:r w:rsidRPr="00966A9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060" w:type="dxa"/>
            <w:shd w:val="clear" w:color="auto" w:fill="FFFFFF" w:themeFill="background1"/>
          </w:tcPr>
          <w:p w:rsidR="00E14F3B" w:rsidRPr="00966A91" w:rsidRDefault="00E14F3B" w:rsidP="00E14F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A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Protocol and Etiquettes of International audits  </w:t>
            </w:r>
          </w:p>
          <w:p w:rsidR="00DF7A93" w:rsidRPr="00966A91" w:rsidRDefault="00E14F3B" w:rsidP="00E14F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A9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083BBF" w:rsidRPr="00966A91">
              <w:rPr>
                <w:rFonts w:ascii="Times New Roman" w:hAnsi="Times New Roman" w:cs="Times New Roman"/>
                <w:bCs/>
                <w:sz w:val="20"/>
                <w:szCs w:val="20"/>
              </w:rPr>
              <w:t>Mr. Kulwant Singh</w:t>
            </w:r>
            <w:r w:rsidRPr="00966A9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960" w:type="dxa"/>
            <w:shd w:val="clear" w:color="auto" w:fill="FFFFFF" w:themeFill="background1"/>
          </w:tcPr>
          <w:p w:rsidR="00E14F3B" w:rsidRPr="00966A91" w:rsidRDefault="00E14F3B" w:rsidP="00E14F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A91">
              <w:rPr>
                <w:rFonts w:ascii="Times New Roman" w:hAnsi="Times New Roman" w:cs="Times New Roman"/>
                <w:bCs/>
                <w:sz w:val="20"/>
                <w:szCs w:val="20"/>
              </w:rPr>
              <w:t>Inputs on Travel &amp; Logistics</w:t>
            </w:r>
          </w:p>
          <w:p w:rsidR="00E14F3B" w:rsidRPr="00966A91" w:rsidRDefault="00E14F3B" w:rsidP="00E14F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19B4" w:rsidRPr="00966A91" w:rsidRDefault="00E14F3B" w:rsidP="007479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A9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476C07" w:rsidRPr="00966A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Mr. </w:t>
            </w:r>
            <w:r w:rsidR="007479EB" w:rsidRPr="00966A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Sachin Kumar, </w:t>
            </w:r>
            <w:r w:rsidR="00476C07" w:rsidRPr="00966A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Mr. </w:t>
            </w:r>
            <w:r w:rsidR="007479EB" w:rsidRPr="00966A91">
              <w:rPr>
                <w:rFonts w:ascii="Times New Roman" w:hAnsi="Times New Roman" w:cs="Times New Roman"/>
                <w:bCs/>
                <w:sz w:val="20"/>
                <w:szCs w:val="20"/>
              </w:rPr>
              <w:t>Tilak Chakraborty</w:t>
            </w:r>
            <w:r w:rsidRPr="00966A9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94" w:type="dxa"/>
            <w:shd w:val="clear" w:color="auto" w:fill="FFFFFF" w:themeFill="background1"/>
          </w:tcPr>
          <w:p w:rsidR="007E0A5F" w:rsidRPr="00966A91" w:rsidRDefault="00F6344D" w:rsidP="009B0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A91">
              <w:rPr>
                <w:rFonts w:ascii="Times New Roman" w:hAnsi="Times New Roman" w:cs="Times New Roman"/>
                <w:bCs/>
                <w:sz w:val="20"/>
                <w:szCs w:val="20"/>
              </w:rPr>
              <w:t>Interaction among Audit Teams and Audit Planning</w:t>
            </w:r>
          </w:p>
        </w:tc>
      </w:tr>
      <w:tr w:rsidR="004D2F31" w:rsidRPr="004E40AB" w:rsidTr="004462C4">
        <w:trPr>
          <w:jc w:val="center"/>
        </w:trPr>
        <w:tc>
          <w:tcPr>
            <w:tcW w:w="15539" w:type="dxa"/>
            <w:gridSpan w:val="6"/>
            <w:shd w:val="clear" w:color="auto" w:fill="FFFFFF" w:themeFill="background1"/>
          </w:tcPr>
          <w:p w:rsidR="00DF7A93" w:rsidRPr="00966A91" w:rsidRDefault="007E0A5F" w:rsidP="00476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Day 2: </w:t>
            </w:r>
            <w:r w:rsidR="00D5370D" w:rsidRPr="00966A91">
              <w:rPr>
                <w:rFonts w:ascii="Times New Roman" w:hAnsi="Times New Roman" w:cs="Times New Roman"/>
                <w:b/>
                <w:sz w:val="20"/>
                <w:szCs w:val="20"/>
              </w:rPr>
              <w:t>Tuesday (</w:t>
            </w:r>
            <w:r w:rsidR="00476C07" w:rsidRPr="00966A9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5370D" w:rsidRPr="00966A91">
              <w:rPr>
                <w:rFonts w:ascii="Times New Roman" w:hAnsi="Times New Roman" w:cs="Times New Roman"/>
                <w:b/>
                <w:sz w:val="20"/>
                <w:szCs w:val="20"/>
              </w:rPr>
              <w:t>/09/201</w:t>
            </w:r>
            <w:r w:rsidR="00476C07" w:rsidRPr="00966A9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5370D" w:rsidRPr="00966A9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D2F31" w:rsidRPr="004E40AB" w:rsidTr="004462C4">
        <w:trPr>
          <w:jc w:val="center"/>
        </w:trPr>
        <w:tc>
          <w:tcPr>
            <w:tcW w:w="3235" w:type="dxa"/>
            <w:gridSpan w:val="2"/>
            <w:shd w:val="clear" w:color="auto" w:fill="FFFFFF" w:themeFill="background1"/>
          </w:tcPr>
          <w:p w:rsidR="007E0A5F" w:rsidRPr="00966A91" w:rsidRDefault="007E0A5F" w:rsidP="00DA4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A91">
              <w:rPr>
                <w:rFonts w:ascii="Times New Roman" w:hAnsi="Times New Roman" w:cs="Times New Roman"/>
                <w:bCs/>
                <w:sz w:val="20"/>
                <w:szCs w:val="20"/>
              </w:rPr>
              <w:t>Session 1</w:t>
            </w:r>
          </w:p>
        </w:tc>
        <w:tc>
          <w:tcPr>
            <w:tcW w:w="3690" w:type="dxa"/>
            <w:shd w:val="clear" w:color="auto" w:fill="FFFFFF" w:themeFill="background1"/>
          </w:tcPr>
          <w:p w:rsidR="007E0A5F" w:rsidRPr="00966A91" w:rsidRDefault="007E0A5F" w:rsidP="00DA4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A91">
              <w:rPr>
                <w:rFonts w:ascii="Times New Roman" w:hAnsi="Times New Roman" w:cs="Times New Roman"/>
                <w:bCs/>
                <w:sz w:val="20"/>
                <w:szCs w:val="20"/>
              </w:rPr>
              <w:t>Session 2</w:t>
            </w:r>
          </w:p>
        </w:tc>
        <w:tc>
          <w:tcPr>
            <w:tcW w:w="3060" w:type="dxa"/>
            <w:shd w:val="clear" w:color="auto" w:fill="FFFFFF" w:themeFill="background1"/>
          </w:tcPr>
          <w:p w:rsidR="007E0A5F" w:rsidRPr="00966A91" w:rsidRDefault="007E0A5F" w:rsidP="00DA4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A91">
              <w:rPr>
                <w:rFonts w:ascii="Times New Roman" w:hAnsi="Times New Roman" w:cs="Times New Roman"/>
                <w:bCs/>
                <w:sz w:val="20"/>
                <w:szCs w:val="20"/>
              </w:rPr>
              <w:t>Session 3</w:t>
            </w:r>
          </w:p>
        </w:tc>
        <w:tc>
          <w:tcPr>
            <w:tcW w:w="3960" w:type="dxa"/>
            <w:shd w:val="clear" w:color="auto" w:fill="FFFFFF" w:themeFill="background1"/>
          </w:tcPr>
          <w:p w:rsidR="007E0A5F" w:rsidRPr="00966A91" w:rsidRDefault="007E0A5F" w:rsidP="00DA4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A91">
              <w:rPr>
                <w:rFonts w:ascii="Times New Roman" w:hAnsi="Times New Roman" w:cs="Times New Roman"/>
                <w:bCs/>
                <w:sz w:val="20"/>
                <w:szCs w:val="20"/>
              </w:rPr>
              <w:t>Session 4</w:t>
            </w:r>
          </w:p>
        </w:tc>
        <w:tc>
          <w:tcPr>
            <w:tcW w:w="1594" w:type="dxa"/>
            <w:vMerge w:val="restart"/>
            <w:shd w:val="clear" w:color="auto" w:fill="FFFFFF" w:themeFill="background1"/>
          </w:tcPr>
          <w:p w:rsidR="007E0A5F" w:rsidRPr="00966A91" w:rsidRDefault="007E0A5F" w:rsidP="00476C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A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VC with DEA New York </w:t>
            </w:r>
            <w:r w:rsidR="00B234D5" w:rsidRPr="00966A91">
              <w:rPr>
                <w:rFonts w:ascii="Times New Roman" w:hAnsi="Times New Roman" w:cs="Times New Roman"/>
                <w:bCs/>
                <w:sz w:val="20"/>
                <w:szCs w:val="20"/>
              </w:rPr>
              <w:t>at 7 P.M. (IST)</w:t>
            </w:r>
          </w:p>
        </w:tc>
      </w:tr>
      <w:tr w:rsidR="00DC6DE1" w:rsidRPr="004E40AB" w:rsidTr="00932EEE">
        <w:trPr>
          <w:trHeight w:val="773"/>
          <w:jc w:val="center"/>
        </w:trPr>
        <w:tc>
          <w:tcPr>
            <w:tcW w:w="3200" w:type="dxa"/>
            <w:shd w:val="clear" w:color="auto" w:fill="FFFFFF" w:themeFill="background1"/>
          </w:tcPr>
          <w:p w:rsidR="00DC6DE1" w:rsidRPr="00966A91" w:rsidRDefault="00DC6DE1" w:rsidP="00F518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A91">
              <w:rPr>
                <w:rFonts w:ascii="Times New Roman" w:hAnsi="Times New Roman" w:cs="Times New Roman"/>
                <w:bCs/>
                <w:sz w:val="20"/>
                <w:szCs w:val="20"/>
              </w:rPr>
              <w:t>Interaction with Previous Team Leader 1</w:t>
            </w:r>
          </w:p>
          <w:p w:rsidR="00DC6DE1" w:rsidRPr="00966A91" w:rsidRDefault="002D49CA" w:rsidP="002D49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A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(Mr. S.K. Jaipuriyar and Ms. Eti Shukla)  </w:t>
            </w:r>
          </w:p>
        </w:tc>
        <w:tc>
          <w:tcPr>
            <w:tcW w:w="3725" w:type="dxa"/>
            <w:gridSpan w:val="2"/>
            <w:shd w:val="clear" w:color="auto" w:fill="FFFFFF" w:themeFill="background1"/>
          </w:tcPr>
          <w:p w:rsidR="00DC6DE1" w:rsidRPr="00966A91" w:rsidRDefault="00DC6DE1" w:rsidP="00F518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A91">
              <w:rPr>
                <w:rFonts w:ascii="Times New Roman" w:hAnsi="Times New Roman" w:cs="Times New Roman"/>
                <w:bCs/>
                <w:sz w:val="20"/>
                <w:szCs w:val="20"/>
              </w:rPr>
              <w:t>Interaction with Previous Team Leader 2</w:t>
            </w:r>
          </w:p>
          <w:p w:rsidR="00DC6DE1" w:rsidRPr="00966A91" w:rsidRDefault="002D49CA" w:rsidP="00F518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A91">
              <w:rPr>
                <w:rFonts w:ascii="Times New Roman" w:hAnsi="Times New Roman" w:cs="Times New Roman"/>
                <w:bCs/>
                <w:sz w:val="20"/>
                <w:szCs w:val="20"/>
              </w:rPr>
              <w:t>(Mr. Guljari Lal)</w:t>
            </w:r>
          </w:p>
        </w:tc>
        <w:tc>
          <w:tcPr>
            <w:tcW w:w="7020" w:type="dxa"/>
            <w:gridSpan w:val="2"/>
            <w:shd w:val="clear" w:color="auto" w:fill="FFFFFF" w:themeFill="background1"/>
          </w:tcPr>
          <w:p w:rsidR="00DC6DE1" w:rsidRPr="00966A91" w:rsidRDefault="00DC6DE1" w:rsidP="00DC6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A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Financial Issues in Component Audits </w:t>
            </w:r>
          </w:p>
          <w:p w:rsidR="00DC6DE1" w:rsidRPr="00966A91" w:rsidRDefault="00DC6DE1" w:rsidP="00DC6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A91">
              <w:rPr>
                <w:rFonts w:ascii="Times New Roman" w:hAnsi="Times New Roman" w:cs="Times New Roman"/>
                <w:bCs/>
                <w:sz w:val="20"/>
                <w:szCs w:val="20"/>
              </w:rPr>
              <w:t>Important issues in UN Volume I Audits</w:t>
            </w:r>
          </w:p>
          <w:p w:rsidR="00DC6DE1" w:rsidRPr="00966A91" w:rsidRDefault="00DC6DE1" w:rsidP="00DC6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6DE1" w:rsidRPr="00966A91" w:rsidRDefault="00DC6DE1" w:rsidP="008E2BD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2BD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( Mr. S.K. Jaipuriyar</w:t>
            </w:r>
            <w:r w:rsidR="008E2BDE" w:rsidRPr="008E2BD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and Ms. Vani Sriram</w:t>
            </w:r>
            <w:r w:rsidRPr="008E2BD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,)</w:t>
            </w:r>
          </w:p>
          <w:p w:rsidR="00DC6DE1" w:rsidRPr="00966A91" w:rsidRDefault="00DC6DE1" w:rsidP="00E14F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4" w:type="dxa"/>
            <w:vMerge/>
            <w:shd w:val="clear" w:color="auto" w:fill="FFFFFF" w:themeFill="background1"/>
          </w:tcPr>
          <w:p w:rsidR="00DC6DE1" w:rsidRPr="00966A91" w:rsidRDefault="00DC6DE1" w:rsidP="00E14F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6DE1" w:rsidRPr="004E40AB" w:rsidTr="004462C4">
        <w:trPr>
          <w:jc w:val="center"/>
        </w:trPr>
        <w:tc>
          <w:tcPr>
            <w:tcW w:w="15539" w:type="dxa"/>
            <w:gridSpan w:val="6"/>
            <w:shd w:val="clear" w:color="auto" w:fill="FFFFFF" w:themeFill="background1"/>
          </w:tcPr>
          <w:p w:rsidR="00DC6DE1" w:rsidRPr="00966A91" w:rsidRDefault="00DC6DE1" w:rsidP="004E40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A91">
              <w:rPr>
                <w:rFonts w:ascii="Times New Roman" w:hAnsi="Times New Roman" w:cs="Times New Roman"/>
                <w:b/>
                <w:sz w:val="20"/>
                <w:szCs w:val="20"/>
              </w:rPr>
              <w:t>Day 3&amp; 4: Wednesday&amp; Thursday (4 /9/2019 and 5/9/92019)</w:t>
            </w:r>
          </w:p>
        </w:tc>
      </w:tr>
      <w:tr w:rsidR="00DC6DE1" w:rsidRPr="004E40AB" w:rsidTr="004462C4">
        <w:trPr>
          <w:jc w:val="center"/>
        </w:trPr>
        <w:tc>
          <w:tcPr>
            <w:tcW w:w="3235" w:type="dxa"/>
            <w:gridSpan w:val="2"/>
            <w:shd w:val="clear" w:color="auto" w:fill="FFFFFF" w:themeFill="background1"/>
          </w:tcPr>
          <w:p w:rsidR="00DC6DE1" w:rsidRPr="004E40AB" w:rsidRDefault="00DC6DE1" w:rsidP="00E14F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0AB">
              <w:rPr>
                <w:rFonts w:ascii="Times New Roman" w:hAnsi="Times New Roman" w:cs="Times New Roman"/>
                <w:bCs/>
                <w:sz w:val="20"/>
                <w:szCs w:val="20"/>
              </w:rPr>
              <w:t>Session 1</w:t>
            </w:r>
          </w:p>
        </w:tc>
        <w:tc>
          <w:tcPr>
            <w:tcW w:w="3690" w:type="dxa"/>
            <w:shd w:val="clear" w:color="auto" w:fill="FFFFFF" w:themeFill="background1"/>
          </w:tcPr>
          <w:p w:rsidR="00DC6DE1" w:rsidRPr="004E40AB" w:rsidRDefault="00DC6DE1" w:rsidP="00E14F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0AB">
              <w:rPr>
                <w:rFonts w:ascii="Times New Roman" w:hAnsi="Times New Roman" w:cs="Times New Roman"/>
                <w:bCs/>
                <w:sz w:val="20"/>
                <w:szCs w:val="20"/>
              </w:rPr>
              <w:t>Session 2</w:t>
            </w:r>
          </w:p>
        </w:tc>
        <w:tc>
          <w:tcPr>
            <w:tcW w:w="3060" w:type="dxa"/>
            <w:shd w:val="clear" w:color="auto" w:fill="FFFFFF" w:themeFill="background1"/>
          </w:tcPr>
          <w:p w:rsidR="00DC6DE1" w:rsidRPr="004E40AB" w:rsidRDefault="00DC6DE1" w:rsidP="00E14F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0AB">
              <w:rPr>
                <w:rFonts w:ascii="Times New Roman" w:hAnsi="Times New Roman" w:cs="Times New Roman"/>
                <w:bCs/>
                <w:sz w:val="20"/>
                <w:szCs w:val="20"/>
              </w:rPr>
              <w:t>Session 3</w:t>
            </w:r>
          </w:p>
        </w:tc>
        <w:tc>
          <w:tcPr>
            <w:tcW w:w="3960" w:type="dxa"/>
            <w:shd w:val="clear" w:color="auto" w:fill="FFFFFF" w:themeFill="background1"/>
          </w:tcPr>
          <w:p w:rsidR="00DC6DE1" w:rsidRPr="004E40AB" w:rsidRDefault="00DC6DE1" w:rsidP="00E14F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0AB">
              <w:rPr>
                <w:rFonts w:ascii="Times New Roman" w:hAnsi="Times New Roman" w:cs="Times New Roman"/>
                <w:bCs/>
                <w:sz w:val="20"/>
                <w:szCs w:val="20"/>
              </w:rPr>
              <w:t>Session 4</w:t>
            </w:r>
          </w:p>
        </w:tc>
        <w:tc>
          <w:tcPr>
            <w:tcW w:w="1594" w:type="dxa"/>
            <w:vMerge w:val="restart"/>
            <w:shd w:val="clear" w:color="auto" w:fill="FFFFFF" w:themeFill="background1"/>
          </w:tcPr>
          <w:p w:rsidR="00DC6DE1" w:rsidRPr="004E40AB" w:rsidRDefault="00DC6DE1" w:rsidP="000407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0AB">
              <w:rPr>
                <w:rFonts w:ascii="Times New Roman" w:hAnsi="Times New Roman" w:cs="Times New Roman"/>
                <w:bCs/>
                <w:sz w:val="20"/>
                <w:szCs w:val="20"/>
              </w:rPr>
              <w:t>Interaction among Audit Teams and Audit Planning</w:t>
            </w:r>
            <w:bookmarkStart w:id="0" w:name="_GoBack"/>
            <w:bookmarkEnd w:id="0"/>
          </w:p>
        </w:tc>
      </w:tr>
      <w:tr w:rsidR="00DC6DE1" w:rsidRPr="004E40AB" w:rsidTr="0075080D">
        <w:trPr>
          <w:jc w:val="center"/>
        </w:trPr>
        <w:tc>
          <w:tcPr>
            <w:tcW w:w="13945" w:type="dxa"/>
            <w:gridSpan w:val="5"/>
            <w:shd w:val="clear" w:color="auto" w:fill="FFFFFF" w:themeFill="background1"/>
          </w:tcPr>
          <w:p w:rsidR="00DC6DE1" w:rsidRPr="004E40AB" w:rsidRDefault="00DC6DE1" w:rsidP="00E14F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0AB">
              <w:rPr>
                <w:rFonts w:ascii="Times New Roman" w:hAnsi="Times New Roman" w:cs="Times New Roman"/>
                <w:bCs/>
                <w:sz w:val="20"/>
                <w:szCs w:val="20"/>
              </w:rPr>
              <w:t>Introduction to ERP System, UMOJA (UN ERP System)</w:t>
            </w:r>
          </w:p>
          <w:p w:rsidR="00DC6DE1" w:rsidRPr="004E40AB" w:rsidRDefault="00DC6DE1" w:rsidP="00E14F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4E40AB">
              <w:rPr>
                <w:rFonts w:ascii="Times New Roman" w:hAnsi="Times New Roman" w:cs="Times New Roman"/>
                <w:bCs/>
                <w:sz w:val="20"/>
                <w:szCs w:val="20"/>
              </w:rPr>
              <w:t>Core Group Members)</w:t>
            </w:r>
          </w:p>
        </w:tc>
        <w:tc>
          <w:tcPr>
            <w:tcW w:w="1594" w:type="dxa"/>
            <w:vMerge/>
            <w:shd w:val="clear" w:color="auto" w:fill="FFFFFF" w:themeFill="background1"/>
          </w:tcPr>
          <w:p w:rsidR="00DC6DE1" w:rsidRPr="004E40AB" w:rsidRDefault="00DC6DE1" w:rsidP="00E14F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6DE1" w:rsidRPr="004E40AB" w:rsidTr="004462C4">
        <w:trPr>
          <w:trHeight w:val="251"/>
          <w:jc w:val="center"/>
        </w:trPr>
        <w:tc>
          <w:tcPr>
            <w:tcW w:w="15539" w:type="dxa"/>
            <w:gridSpan w:val="6"/>
            <w:shd w:val="clear" w:color="auto" w:fill="FFFFFF" w:themeFill="background1"/>
          </w:tcPr>
          <w:p w:rsidR="00DC6DE1" w:rsidRPr="004E40AB" w:rsidRDefault="00DC6DE1" w:rsidP="004E40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0AB">
              <w:rPr>
                <w:rFonts w:ascii="Times New Roman" w:hAnsi="Times New Roman" w:cs="Times New Roman"/>
                <w:b/>
                <w:sz w:val="20"/>
                <w:szCs w:val="20"/>
              </w:rPr>
              <w:t>Day 5: Friday  (6 /09/2019)</w:t>
            </w:r>
          </w:p>
        </w:tc>
      </w:tr>
      <w:tr w:rsidR="00DC6DE1" w:rsidRPr="004E40AB" w:rsidTr="009B043D">
        <w:trPr>
          <w:trHeight w:val="375"/>
          <w:jc w:val="center"/>
        </w:trPr>
        <w:tc>
          <w:tcPr>
            <w:tcW w:w="3235" w:type="dxa"/>
            <w:gridSpan w:val="2"/>
            <w:shd w:val="clear" w:color="auto" w:fill="FFFFFF" w:themeFill="background1"/>
          </w:tcPr>
          <w:p w:rsidR="00DC6DE1" w:rsidRPr="004E40AB" w:rsidRDefault="00DC6DE1" w:rsidP="00E14F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0AB">
              <w:rPr>
                <w:rFonts w:ascii="Times New Roman" w:hAnsi="Times New Roman" w:cs="Times New Roman"/>
                <w:bCs/>
                <w:sz w:val="20"/>
                <w:szCs w:val="20"/>
              </w:rPr>
              <w:t>Session 1</w:t>
            </w:r>
          </w:p>
        </w:tc>
        <w:tc>
          <w:tcPr>
            <w:tcW w:w="3690" w:type="dxa"/>
            <w:shd w:val="clear" w:color="auto" w:fill="FFFFFF" w:themeFill="background1"/>
          </w:tcPr>
          <w:p w:rsidR="00DC6DE1" w:rsidRPr="004E40AB" w:rsidRDefault="00DC6DE1" w:rsidP="00E14F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0AB">
              <w:rPr>
                <w:rFonts w:ascii="Times New Roman" w:hAnsi="Times New Roman" w:cs="Times New Roman"/>
                <w:bCs/>
                <w:sz w:val="20"/>
                <w:szCs w:val="20"/>
              </w:rPr>
              <w:t>Session 2</w:t>
            </w:r>
          </w:p>
        </w:tc>
        <w:tc>
          <w:tcPr>
            <w:tcW w:w="3060" w:type="dxa"/>
            <w:shd w:val="clear" w:color="auto" w:fill="FFFFFF" w:themeFill="background1"/>
          </w:tcPr>
          <w:p w:rsidR="00DC6DE1" w:rsidRPr="004E40AB" w:rsidRDefault="00DC6DE1" w:rsidP="00E14F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0AB">
              <w:rPr>
                <w:rFonts w:ascii="Times New Roman" w:hAnsi="Times New Roman" w:cs="Times New Roman"/>
                <w:bCs/>
                <w:sz w:val="20"/>
                <w:szCs w:val="20"/>
              </w:rPr>
              <w:t>Session 3</w:t>
            </w:r>
          </w:p>
        </w:tc>
        <w:tc>
          <w:tcPr>
            <w:tcW w:w="3960" w:type="dxa"/>
            <w:shd w:val="clear" w:color="auto" w:fill="FFFFFF" w:themeFill="background1"/>
          </w:tcPr>
          <w:p w:rsidR="00DC6DE1" w:rsidRPr="004E40AB" w:rsidRDefault="00DC6DE1" w:rsidP="00E14F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0AB">
              <w:rPr>
                <w:rFonts w:ascii="Times New Roman" w:hAnsi="Times New Roman" w:cs="Times New Roman"/>
                <w:bCs/>
                <w:sz w:val="20"/>
                <w:szCs w:val="20"/>
              </w:rPr>
              <w:t>Session 4</w:t>
            </w:r>
          </w:p>
        </w:tc>
        <w:tc>
          <w:tcPr>
            <w:tcW w:w="1594" w:type="dxa"/>
            <w:vMerge w:val="restart"/>
            <w:shd w:val="clear" w:color="auto" w:fill="FFFFFF" w:themeFill="background1"/>
          </w:tcPr>
          <w:p w:rsidR="00DC6DE1" w:rsidRPr="004E40AB" w:rsidRDefault="00DC6DE1" w:rsidP="00E14F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6DE1" w:rsidRPr="004E40AB" w:rsidTr="00D42DE4">
        <w:trPr>
          <w:trHeight w:val="540"/>
          <w:jc w:val="center"/>
        </w:trPr>
        <w:tc>
          <w:tcPr>
            <w:tcW w:w="9985" w:type="dxa"/>
            <w:gridSpan w:val="4"/>
            <w:shd w:val="clear" w:color="auto" w:fill="FFFFFF" w:themeFill="background1"/>
          </w:tcPr>
          <w:p w:rsidR="00DC6DE1" w:rsidRPr="006C0062" w:rsidRDefault="00DC6DE1" w:rsidP="004E40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062">
              <w:rPr>
                <w:rFonts w:ascii="Times New Roman" w:hAnsi="Times New Roman" w:cs="Times New Roman"/>
                <w:bCs/>
                <w:sz w:val="20"/>
                <w:szCs w:val="20"/>
              </w:rPr>
              <w:t>Inputs on IDEA/Excel</w:t>
            </w:r>
          </w:p>
          <w:p w:rsidR="00DC6DE1" w:rsidRPr="004E40AB" w:rsidRDefault="00DC6DE1" w:rsidP="004E40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4E40AB">
              <w:rPr>
                <w:rFonts w:ascii="Times New Roman" w:hAnsi="Times New Roman" w:cs="Times New Roman"/>
                <w:bCs/>
                <w:sz w:val="20"/>
                <w:szCs w:val="20"/>
              </w:rPr>
              <w:t>Core Group Members)</w:t>
            </w:r>
          </w:p>
        </w:tc>
        <w:tc>
          <w:tcPr>
            <w:tcW w:w="3960" w:type="dxa"/>
            <w:shd w:val="clear" w:color="auto" w:fill="FFFFFF" w:themeFill="background1"/>
          </w:tcPr>
          <w:p w:rsidR="00DC6DE1" w:rsidRPr="004E40AB" w:rsidRDefault="00DC6DE1" w:rsidP="00E14F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0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Closing Session </w:t>
            </w:r>
          </w:p>
          <w:p w:rsidR="00DC6DE1" w:rsidRPr="004E40AB" w:rsidRDefault="00DC6DE1" w:rsidP="00E14F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4" w:type="dxa"/>
            <w:vMerge/>
            <w:shd w:val="clear" w:color="auto" w:fill="FFFFFF" w:themeFill="background1"/>
          </w:tcPr>
          <w:p w:rsidR="00DC6DE1" w:rsidRPr="004E40AB" w:rsidRDefault="00DC6DE1" w:rsidP="00E14F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D02B8" w:rsidRPr="00F97CC1" w:rsidRDefault="00CD02B8" w:rsidP="0004073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7C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Session 1: 10 to 11.15 AM, Session 2: 11.45 to 1 PM, Session 3: 2 to 3.15 PM,   Session 4:  3.45 to 5 PM</w:t>
      </w:r>
    </w:p>
    <w:p w:rsidR="00274FF5" w:rsidRDefault="00CD02B8" w:rsidP="0004073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7C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Lunch Break: 1-2 PM, Coffee Break: 11.15-11.45 and 3.15 -3.45PM</w:t>
      </w:r>
    </w:p>
    <w:sectPr w:rsidR="00274FF5" w:rsidSect="00001FAC">
      <w:headerReference w:type="default" r:id="rId7"/>
      <w:footerReference w:type="default" r:id="rId8"/>
      <w:pgSz w:w="16839" w:h="11907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92C" w:rsidRDefault="0095692C" w:rsidP="00182F58">
      <w:pPr>
        <w:spacing w:after="0" w:line="240" w:lineRule="auto"/>
      </w:pPr>
      <w:r>
        <w:separator/>
      </w:r>
    </w:p>
  </w:endnote>
  <w:endnote w:type="continuationSeparator" w:id="1">
    <w:p w:rsidR="0095692C" w:rsidRDefault="0095692C" w:rsidP="0018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1963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03F" w:rsidRDefault="00936F75">
        <w:pPr>
          <w:pStyle w:val="Footer"/>
          <w:jc w:val="center"/>
        </w:pPr>
        <w:r>
          <w:fldChar w:fldCharType="begin"/>
        </w:r>
        <w:r w:rsidR="0018003F">
          <w:instrText xml:space="preserve"> PAGE   \* MERGEFORMAT </w:instrText>
        </w:r>
        <w:r>
          <w:fldChar w:fldCharType="separate"/>
        </w:r>
        <w:r w:rsidR="008E2B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003F" w:rsidRDefault="001800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92C" w:rsidRDefault="0095692C" w:rsidP="00182F58">
      <w:pPr>
        <w:spacing w:after="0" w:line="240" w:lineRule="auto"/>
      </w:pPr>
      <w:r>
        <w:separator/>
      </w:r>
    </w:p>
  </w:footnote>
  <w:footnote w:type="continuationSeparator" w:id="1">
    <w:p w:rsidR="0095692C" w:rsidRDefault="0095692C" w:rsidP="0018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58" w:rsidRDefault="00001FAC">
    <w:pPr>
      <w:pStyle w:val="Header"/>
    </w:pPr>
    <w:r>
      <w:rPr>
        <w:noProof/>
        <w:lang w:bidi="hi-IN"/>
      </w:rPr>
      <w:drawing>
        <wp:inline distT="0" distB="0" distL="0" distR="0">
          <wp:extent cx="541020" cy="64865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A AD Amend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019" cy="651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2F58" w:rsidRDefault="00182F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9552D"/>
    <w:multiLevelType w:val="hybridMultilevel"/>
    <w:tmpl w:val="CF8A5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defaultTabStop w:val="720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623F81"/>
    <w:rsid w:val="00001805"/>
    <w:rsid w:val="000018F5"/>
    <w:rsid w:val="00001FAC"/>
    <w:rsid w:val="0000232B"/>
    <w:rsid w:val="0000295E"/>
    <w:rsid w:val="000357F7"/>
    <w:rsid w:val="00040735"/>
    <w:rsid w:val="00042FC5"/>
    <w:rsid w:val="00047D02"/>
    <w:rsid w:val="000511CC"/>
    <w:rsid w:val="00054BC3"/>
    <w:rsid w:val="000704CB"/>
    <w:rsid w:val="00082CB9"/>
    <w:rsid w:val="00083BBF"/>
    <w:rsid w:val="000A230C"/>
    <w:rsid w:val="000B10AB"/>
    <w:rsid w:val="000D0586"/>
    <w:rsid w:val="000D5849"/>
    <w:rsid w:val="000E15C3"/>
    <w:rsid w:val="0012612C"/>
    <w:rsid w:val="0013385B"/>
    <w:rsid w:val="00137ED9"/>
    <w:rsid w:val="001423A5"/>
    <w:rsid w:val="00142C1C"/>
    <w:rsid w:val="00153ED5"/>
    <w:rsid w:val="0015480D"/>
    <w:rsid w:val="00163E36"/>
    <w:rsid w:val="001702FE"/>
    <w:rsid w:val="0018003F"/>
    <w:rsid w:val="00182F58"/>
    <w:rsid w:val="00182FB8"/>
    <w:rsid w:val="00197F2A"/>
    <w:rsid w:val="001A05D1"/>
    <w:rsid w:val="001A5315"/>
    <w:rsid w:val="001E29E3"/>
    <w:rsid w:val="001E3220"/>
    <w:rsid w:val="002033F5"/>
    <w:rsid w:val="0021724C"/>
    <w:rsid w:val="002215B9"/>
    <w:rsid w:val="00226ACF"/>
    <w:rsid w:val="00235C68"/>
    <w:rsid w:val="002368BB"/>
    <w:rsid w:val="00242D0A"/>
    <w:rsid w:val="00247108"/>
    <w:rsid w:val="00254669"/>
    <w:rsid w:val="00257A4A"/>
    <w:rsid w:val="00261E48"/>
    <w:rsid w:val="002678BD"/>
    <w:rsid w:val="00272145"/>
    <w:rsid w:val="00274FF5"/>
    <w:rsid w:val="00285C0E"/>
    <w:rsid w:val="00296C25"/>
    <w:rsid w:val="002A439A"/>
    <w:rsid w:val="002B3AF3"/>
    <w:rsid w:val="002C1279"/>
    <w:rsid w:val="002C1D2C"/>
    <w:rsid w:val="002D49CA"/>
    <w:rsid w:val="002D7BEE"/>
    <w:rsid w:val="002F70F6"/>
    <w:rsid w:val="00306D43"/>
    <w:rsid w:val="00312B5C"/>
    <w:rsid w:val="0031641C"/>
    <w:rsid w:val="0032339C"/>
    <w:rsid w:val="00330C11"/>
    <w:rsid w:val="00334455"/>
    <w:rsid w:val="00335C71"/>
    <w:rsid w:val="0034453D"/>
    <w:rsid w:val="003519B4"/>
    <w:rsid w:val="00372CBD"/>
    <w:rsid w:val="003776BF"/>
    <w:rsid w:val="00382277"/>
    <w:rsid w:val="003836A1"/>
    <w:rsid w:val="00383B2D"/>
    <w:rsid w:val="00383CFB"/>
    <w:rsid w:val="003B22F0"/>
    <w:rsid w:val="003B40CF"/>
    <w:rsid w:val="003B4457"/>
    <w:rsid w:val="003F3F99"/>
    <w:rsid w:val="003F4851"/>
    <w:rsid w:val="003F7818"/>
    <w:rsid w:val="00405FEB"/>
    <w:rsid w:val="004061B2"/>
    <w:rsid w:val="00414FA8"/>
    <w:rsid w:val="00423050"/>
    <w:rsid w:val="00437807"/>
    <w:rsid w:val="004462C4"/>
    <w:rsid w:val="00447E65"/>
    <w:rsid w:val="00452A4D"/>
    <w:rsid w:val="00476C07"/>
    <w:rsid w:val="00494189"/>
    <w:rsid w:val="004A6932"/>
    <w:rsid w:val="004B1090"/>
    <w:rsid w:val="004B35E4"/>
    <w:rsid w:val="004C5A4B"/>
    <w:rsid w:val="004D2102"/>
    <w:rsid w:val="004D2F31"/>
    <w:rsid w:val="004E1964"/>
    <w:rsid w:val="004E40AB"/>
    <w:rsid w:val="005000E2"/>
    <w:rsid w:val="0050066C"/>
    <w:rsid w:val="00501FFD"/>
    <w:rsid w:val="00504EC5"/>
    <w:rsid w:val="00516884"/>
    <w:rsid w:val="005308C2"/>
    <w:rsid w:val="00535094"/>
    <w:rsid w:val="00571EE7"/>
    <w:rsid w:val="00573847"/>
    <w:rsid w:val="0059190C"/>
    <w:rsid w:val="00596991"/>
    <w:rsid w:val="005A0D8A"/>
    <w:rsid w:val="005A39FA"/>
    <w:rsid w:val="005A5E83"/>
    <w:rsid w:val="005B1A3C"/>
    <w:rsid w:val="005B4518"/>
    <w:rsid w:val="005D2913"/>
    <w:rsid w:val="005E1A0E"/>
    <w:rsid w:val="005E75CD"/>
    <w:rsid w:val="005F059E"/>
    <w:rsid w:val="005F2FC7"/>
    <w:rsid w:val="00611B41"/>
    <w:rsid w:val="0061651B"/>
    <w:rsid w:val="00622C8C"/>
    <w:rsid w:val="00623F81"/>
    <w:rsid w:val="0062461D"/>
    <w:rsid w:val="0063329E"/>
    <w:rsid w:val="006342C0"/>
    <w:rsid w:val="00636FCF"/>
    <w:rsid w:val="00643B55"/>
    <w:rsid w:val="00644A46"/>
    <w:rsid w:val="006524D8"/>
    <w:rsid w:val="00664C8C"/>
    <w:rsid w:val="006655B5"/>
    <w:rsid w:val="00670DE9"/>
    <w:rsid w:val="006901C8"/>
    <w:rsid w:val="006947A1"/>
    <w:rsid w:val="0069502D"/>
    <w:rsid w:val="00697F83"/>
    <w:rsid w:val="006B7D27"/>
    <w:rsid w:val="006C0062"/>
    <w:rsid w:val="006D17B5"/>
    <w:rsid w:val="006D4295"/>
    <w:rsid w:val="006E2BA5"/>
    <w:rsid w:val="006F0B43"/>
    <w:rsid w:val="006F180B"/>
    <w:rsid w:val="006F550F"/>
    <w:rsid w:val="00706D2A"/>
    <w:rsid w:val="007223F2"/>
    <w:rsid w:val="00742E0F"/>
    <w:rsid w:val="007479EB"/>
    <w:rsid w:val="00752AE1"/>
    <w:rsid w:val="00756C07"/>
    <w:rsid w:val="00762B35"/>
    <w:rsid w:val="007673C5"/>
    <w:rsid w:val="0078070B"/>
    <w:rsid w:val="00791F9A"/>
    <w:rsid w:val="007968CC"/>
    <w:rsid w:val="0079753D"/>
    <w:rsid w:val="007A2094"/>
    <w:rsid w:val="007C0554"/>
    <w:rsid w:val="007C789A"/>
    <w:rsid w:val="007E0A5F"/>
    <w:rsid w:val="007E5DCC"/>
    <w:rsid w:val="007E6096"/>
    <w:rsid w:val="00805A2A"/>
    <w:rsid w:val="00840E2F"/>
    <w:rsid w:val="0084692E"/>
    <w:rsid w:val="00847F99"/>
    <w:rsid w:val="0087311C"/>
    <w:rsid w:val="008776B1"/>
    <w:rsid w:val="00894DB0"/>
    <w:rsid w:val="008B247A"/>
    <w:rsid w:val="008B6FAC"/>
    <w:rsid w:val="008C3874"/>
    <w:rsid w:val="008D44F0"/>
    <w:rsid w:val="008D48B9"/>
    <w:rsid w:val="008E298A"/>
    <w:rsid w:val="008E2BDE"/>
    <w:rsid w:val="00902640"/>
    <w:rsid w:val="00915BE7"/>
    <w:rsid w:val="00927907"/>
    <w:rsid w:val="00936F75"/>
    <w:rsid w:val="00941538"/>
    <w:rsid w:val="00953F6C"/>
    <w:rsid w:val="0095692C"/>
    <w:rsid w:val="00966A91"/>
    <w:rsid w:val="00967672"/>
    <w:rsid w:val="00976109"/>
    <w:rsid w:val="00977091"/>
    <w:rsid w:val="009B043D"/>
    <w:rsid w:val="009B3E7F"/>
    <w:rsid w:val="009C1A8E"/>
    <w:rsid w:val="009C1DC4"/>
    <w:rsid w:val="009C7DAB"/>
    <w:rsid w:val="009D5C66"/>
    <w:rsid w:val="009D6964"/>
    <w:rsid w:val="00A2033F"/>
    <w:rsid w:val="00A248B0"/>
    <w:rsid w:val="00A275E0"/>
    <w:rsid w:val="00A45886"/>
    <w:rsid w:val="00A56A34"/>
    <w:rsid w:val="00A640BE"/>
    <w:rsid w:val="00A87B5C"/>
    <w:rsid w:val="00AA29E0"/>
    <w:rsid w:val="00AB0410"/>
    <w:rsid w:val="00AB3EEA"/>
    <w:rsid w:val="00AE1670"/>
    <w:rsid w:val="00AF03DE"/>
    <w:rsid w:val="00AF2DE1"/>
    <w:rsid w:val="00AF64CE"/>
    <w:rsid w:val="00B10F4C"/>
    <w:rsid w:val="00B13F2A"/>
    <w:rsid w:val="00B2164E"/>
    <w:rsid w:val="00B2252C"/>
    <w:rsid w:val="00B234D5"/>
    <w:rsid w:val="00B24256"/>
    <w:rsid w:val="00B256A9"/>
    <w:rsid w:val="00B318F4"/>
    <w:rsid w:val="00B35D84"/>
    <w:rsid w:val="00B519D1"/>
    <w:rsid w:val="00B61A9D"/>
    <w:rsid w:val="00B71A2C"/>
    <w:rsid w:val="00B71EA4"/>
    <w:rsid w:val="00B722E8"/>
    <w:rsid w:val="00B87688"/>
    <w:rsid w:val="00B96C51"/>
    <w:rsid w:val="00BA76DB"/>
    <w:rsid w:val="00BB17CB"/>
    <w:rsid w:val="00BB1AD5"/>
    <w:rsid w:val="00BB6641"/>
    <w:rsid w:val="00BB6DD9"/>
    <w:rsid w:val="00BC039B"/>
    <w:rsid w:val="00BC276E"/>
    <w:rsid w:val="00BC3510"/>
    <w:rsid w:val="00BC50A6"/>
    <w:rsid w:val="00BC673D"/>
    <w:rsid w:val="00BD43F7"/>
    <w:rsid w:val="00BD456A"/>
    <w:rsid w:val="00BE26D6"/>
    <w:rsid w:val="00BF3797"/>
    <w:rsid w:val="00C07EE3"/>
    <w:rsid w:val="00C17051"/>
    <w:rsid w:val="00C3526D"/>
    <w:rsid w:val="00C36EC6"/>
    <w:rsid w:val="00C4104A"/>
    <w:rsid w:val="00C423D8"/>
    <w:rsid w:val="00C50DB6"/>
    <w:rsid w:val="00C53560"/>
    <w:rsid w:val="00C731CC"/>
    <w:rsid w:val="00C816E3"/>
    <w:rsid w:val="00C91499"/>
    <w:rsid w:val="00C91952"/>
    <w:rsid w:val="00CA0C99"/>
    <w:rsid w:val="00CA477A"/>
    <w:rsid w:val="00CA4DA9"/>
    <w:rsid w:val="00CA7E6D"/>
    <w:rsid w:val="00CB59F4"/>
    <w:rsid w:val="00CC27BE"/>
    <w:rsid w:val="00CC4C2B"/>
    <w:rsid w:val="00CD02B8"/>
    <w:rsid w:val="00D10BFB"/>
    <w:rsid w:val="00D14BEA"/>
    <w:rsid w:val="00D14E53"/>
    <w:rsid w:val="00D151E1"/>
    <w:rsid w:val="00D327C7"/>
    <w:rsid w:val="00D35AA2"/>
    <w:rsid w:val="00D43BA1"/>
    <w:rsid w:val="00D51A1A"/>
    <w:rsid w:val="00D5370D"/>
    <w:rsid w:val="00D5785E"/>
    <w:rsid w:val="00D605D2"/>
    <w:rsid w:val="00D63723"/>
    <w:rsid w:val="00D9239D"/>
    <w:rsid w:val="00D94DD1"/>
    <w:rsid w:val="00DA438D"/>
    <w:rsid w:val="00DC6DE1"/>
    <w:rsid w:val="00DD4EFC"/>
    <w:rsid w:val="00DE2820"/>
    <w:rsid w:val="00DF7A93"/>
    <w:rsid w:val="00E1194C"/>
    <w:rsid w:val="00E120F0"/>
    <w:rsid w:val="00E14F3B"/>
    <w:rsid w:val="00E16DDF"/>
    <w:rsid w:val="00E23449"/>
    <w:rsid w:val="00E27685"/>
    <w:rsid w:val="00E278AD"/>
    <w:rsid w:val="00E41106"/>
    <w:rsid w:val="00E43277"/>
    <w:rsid w:val="00E43A39"/>
    <w:rsid w:val="00E45A5F"/>
    <w:rsid w:val="00E55104"/>
    <w:rsid w:val="00E8469A"/>
    <w:rsid w:val="00E87711"/>
    <w:rsid w:val="00E956AA"/>
    <w:rsid w:val="00EA2D93"/>
    <w:rsid w:val="00EA4D53"/>
    <w:rsid w:val="00EB54FB"/>
    <w:rsid w:val="00EC0F05"/>
    <w:rsid w:val="00EC236B"/>
    <w:rsid w:val="00EC4387"/>
    <w:rsid w:val="00ED0E67"/>
    <w:rsid w:val="00F03115"/>
    <w:rsid w:val="00F05872"/>
    <w:rsid w:val="00F11FFC"/>
    <w:rsid w:val="00F12D0B"/>
    <w:rsid w:val="00F17D19"/>
    <w:rsid w:val="00F22750"/>
    <w:rsid w:val="00F26106"/>
    <w:rsid w:val="00F30BA1"/>
    <w:rsid w:val="00F36057"/>
    <w:rsid w:val="00F43014"/>
    <w:rsid w:val="00F43CB5"/>
    <w:rsid w:val="00F5344A"/>
    <w:rsid w:val="00F6344D"/>
    <w:rsid w:val="00F75B1A"/>
    <w:rsid w:val="00F80702"/>
    <w:rsid w:val="00F9500C"/>
    <w:rsid w:val="00F970A9"/>
    <w:rsid w:val="00F97CC1"/>
    <w:rsid w:val="00FA1BCE"/>
    <w:rsid w:val="00FB2AEF"/>
    <w:rsid w:val="00FD1FA7"/>
    <w:rsid w:val="00FD6E07"/>
    <w:rsid w:val="00FE389B"/>
    <w:rsid w:val="00FF3FBF"/>
    <w:rsid w:val="00FF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6524D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524D8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2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58"/>
  </w:style>
  <w:style w:type="paragraph" w:styleId="Footer">
    <w:name w:val="footer"/>
    <w:basedOn w:val="Normal"/>
    <w:link w:val="FooterChar"/>
    <w:uiPriority w:val="99"/>
    <w:unhideWhenUsed/>
    <w:rsid w:val="00182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58"/>
  </w:style>
  <w:style w:type="paragraph" w:styleId="BodyText">
    <w:name w:val="Body Text"/>
    <w:basedOn w:val="Normal"/>
    <w:link w:val="BodyTextChar"/>
    <w:uiPriority w:val="99"/>
    <w:semiHidden/>
    <w:unhideWhenUsed/>
    <w:rsid w:val="00E278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78AD"/>
  </w:style>
  <w:style w:type="character" w:styleId="Hyperlink">
    <w:name w:val="Hyperlink"/>
    <w:basedOn w:val="DefaultParagraphFont"/>
    <w:uiPriority w:val="99"/>
    <w:semiHidden/>
    <w:unhideWhenUsed/>
    <w:rsid w:val="00D43BA1"/>
    <w:rPr>
      <w:color w:val="0000FF"/>
      <w:u w:val="single"/>
    </w:rPr>
  </w:style>
  <w:style w:type="character" w:customStyle="1" w:styleId="st">
    <w:name w:val="st"/>
    <w:basedOn w:val="DefaultParagraphFont"/>
    <w:rsid w:val="00D43BA1"/>
  </w:style>
  <w:style w:type="character" w:styleId="Emphasis">
    <w:name w:val="Emphasis"/>
    <w:basedOn w:val="DefaultParagraphFont"/>
    <w:uiPriority w:val="20"/>
    <w:qFormat/>
    <w:rsid w:val="00D43B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5B"/>
    <w:rPr>
      <w:rFonts w:ascii="Segoe UI" w:hAnsi="Segoe UI" w:cs="Segoe UI"/>
      <w:sz w:val="18"/>
      <w:szCs w:val="18"/>
    </w:rPr>
  </w:style>
  <w:style w:type="character" w:customStyle="1" w:styleId="m-2268535947811583104sender">
    <w:name w:val="m_-2268535947811583104sender"/>
    <w:basedOn w:val="DefaultParagraphFont"/>
    <w:rsid w:val="00274FF5"/>
  </w:style>
  <w:style w:type="paragraph" w:styleId="ListParagraph">
    <w:name w:val="List Paragraph"/>
    <w:basedOn w:val="Normal"/>
    <w:uiPriority w:val="34"/>
    <w:qFormat/>
    <w:rsid w:val="00274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194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1641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3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2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pth">
  <a:themeElements>
    <a:clrScheme name="Depth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Depth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Depth" id="{7BEAFC2A-325C-49C4-AC08-2B765DA903F9}" vid="{1735E755-43E6-43AA-ABA2-C989ECC79AF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CAG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meeting hall2</dc:creator>
  <cp:lastModifiedBy>Windows User</cp:lastModifiedBy>
  <cp:revision>19</cp:revision>
  <cp:lastPrinted>2019-09-02T06:12:00Z</cp:lastPrinted>
  <dcterms:created xsi:type="dcterms:W3CDTF">2019-08-20T07:38:00Z</dcterms:created>
  <dcterms:modified xsi:type="dcterms:W3CDTF">2019-09-02T06:15:00Z</dcterms:modified>
</cp:coreProperties>
</file>